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DBE" w14:textId="77777777" w:rsidR="008F0A46" w:rsidRDefault="008F0A46" w:rsidP="008F0A46">
      <w:pPr>
        <w:pStyle w:val="a3"/>
      </w:pPr>
      <w:r>
        <w:t>Владимир БЕЗДЕНЕЖНЫХ</w:t>
      </w:r>
    </w:p>
    <w:p w14:paraId="36032EAD" w14:textId="77777777" w:rsidR="008F0A46" w:rsidRDefault="008F0A46" w:rsidP="008F0A46">
      <w:pPr>
        <w:pStyle w:val="1"/>
      </w:pPr>
      <w:r>
        <w:rPr>
          <w:i/>
          <w:iCs/>
        </w:rPr>
        <w:t>Нижний Новгород</w:t>
      </w:r>
    </w:p>
    <w:p w14:paraId="332275B8" w14:textId="77777777" w:rsidR="008F0A46" w:rsidRDefault="008F0A46" w:rsidP="008F0A46">
      <w:pPr>
        <w:pStyle w:val="1"/>
      </w:pPr>
    </w:p>
    <w:p w14:paraId="4C0AE9A3" w14:textId="77777777" w:rsidR="008F0A46" w:rsidRDefault="008F0A46" w:rsidP="008F0A46">
      <w:pPr>
        <w:pStyle w:val="a4"/>
        <w:ind w:right="340"/>
      </w:pPr>
      <w:r>
        <w:t>Про моего деда</w:t>
      </w:r>
    </w:p>
    <w:p w14:paraId="59B1EB3A" w14:textId="77777777" w:rsidR="008F0A46" w:rsidRDefault="008F0A46" w:rsidP="008F0A46">
      <w:pPr>
        <w:pStyle w:val="1"/>
      </w:pPr>
    </w:p>
    <w:p w14:paraId="199A082F" w14:textId="77777777" w:rsidR="008F0A46" w:rsidRDefault="008F0A46" w:rsidP="008F0A46">
      <w:pPr>
        <w:pStyle w:val="1"/>
        <w:ind w:left="1644"/>
      </w:pPr>
      <w:r>
        <w:t>Мой дед Василий (нет его в живых)</w:t>
      </w:r>
    </w:p>
    <w:p w14:paraId="4538AD12" w14:textId="77777777" w:rsidR="008F0A46" w:rsidRDefault="008F0A46" w:rsidP="008F0A46">
      <w:pPr>
        <w:pStyle w:val="1"/>
        <w:ind w:left="1644"/>
      </w:pPr>
      <w:r>
        <w:t>С войны приковылял на деревяшке</w:t>
      </w:r>
    </w:p>
    <w:p w14:paraId="2A5455A5" w14:textId="77777777" w:rsidR="008F0A46" w:rsidRDefault="008F0A46" w:rsidP="008F0A46">
      <w:pPr>
        <w:pStyle w:val="1"/>
        <w:ind w:left="1644"/>
      </w:pPr>
      <w:r>
        <w:t>И без руки. Заделал пятерых</w:t>
      </w:r>
    </w:p>
    <w:p w14:paraId="00666713" w14:textId="77777777" w:rsidR="008F0A46" w:rsidRDefault="008F0A46" w:rsidP="008F0A46">
      <w:pPr>
        <w:pStyle w:val="1"/>
        <w:ind w:left="1644"/>
      </w:pPr>
      <w:r>
        <w:t>Детей жене своей и нашей бабке Саше.</w:t>
      </w:r>
    </w:p>
    <w:p w14:paraId="738CE5FE" w14:textId="77777777" w:rsidR="008F0A46" w:rsidRDefault="008F0A46" w:rsidP="008F0A46">
      <w:pPr>
        <w:pStyle w:val="1"/>
        <w:ind w:left="1644"/>
      </w:pPr>
    </w:p>
    <w:p w14:paraId="7F6033E9" w14:textId="77777777" w:rsidR="008F0A46" w:rsidRDefault="008F0A46" w:rsidP="008F0A46">
      <w:pPr>
        <w:pStyle w:val="1"/>
        <w:ind w:left="1644"/>
      </w:pPr>
      <w:r>
        <w:t>Я помню голос. Он записан на</w:t>
      </w:r>
    </w:p>
    <w:p w14:paraId="28B47CCA" w14:textId="77777777" w:rsidR="008F0A46" w:rsidRDefault="008F0A46" w:rsidP="008F0A46">
      <w:pPr>
        <w:pStyle w:val="1"/>
        <w:ind w:left="1644"/>
      </w:pPr>
      <w:r>
        <w:t>«Романтик-3». Скрипит катушка древней</w:t>
      </w:r>
    </w:p>
    <w:p w14:paraId="2F2410B3" w14:textId="77777777" w:rsidR="008F0A46" w:rsidRDefault="008F0A46" w:rsidP="008F0A46">
      <w:pPr>
        <w:pStyle w:val="1"/>
        <w:ind w:left="1644"/>
      </w:pPr>
      <w:r>
        <w:t>Магнитной пленки. А на ней война</w:t>
      </w:r>
    </w:p>
    <w:p w14:paraId="15A1692A" w14:textId="77777777" w:rsidR="008F0A46" w:rsidRDefault="008F0A46" w:rsidP="008F0A46">
      <w:pPr>
        <w:pStyle w:val="1"/>
        <w:ind w:left="1644"/>
      </w:pPr>
      <w:r>
        <w:t>И голос деда из глухой деревни…</w:t>
      </w:r>
    </w:p>
    <w:p w14:paraId="6C4C2455" w14:textId="77777777" w:rsidR="008F0A46" w:rsidRDefault="008F0A46" w:rsidP="008F0A46">
      <w:pPr>
        <w:pStyle w:val="1"/>
        <w:ind w:left="1644"/>
      </w:pPr>
    </w:p>
    <w:p w14:paraId="401AB3EF" w14:textId="77777777" w:rsidR="008F0A46" w:rsidRDefault="008F0A46" w:rsidP="008F0A46">
      <w:pPr>
        <w:pStyle w:val="1"/>
        <w:ind w:left="1644"/>
      </w:pPr>
      <w:r>
        <w:t>«Мы в окружение попали всем полком</w:t>
      </w:r>
    </w:p>
    <w:p w14:paraId="5B75B6C2" w14:textId="77777777" w:rsidR="008F0A46" w:rsidRDefault="008F0A46" w:rsidP="008F0A46">
      <w:pPr>
        <w:pStyle w:val="1"/>
        <w:ind w:left="1644"/>
      </w:pPr>
      <w:r>
        <w:t>И шли к своим лесами две недели</w:t>
      </w:r>
    </w:p>
    <w:p w14:paraId="4DF10FA3" w14:textId="77777777" w:rsidR="008F0A46" w:rsidRDefault="008F0A46" w:rsidP="008F0A46">
      <w:pPr>
        <w:pStyle w:val="1"/>
        <w:ind w:left="1644"/>
      </w:pPr>
      <w:r>
        <w:t>Почти без провианта. Нелегко:</w:t>
      </w:r>
    </w:p>
    <w:p w14:paraId="33F1ADEB" w14:textId="77777777" w:rsidR="008F0A46" w:rsidRDefault="008F0A46" w:rsidP="008F0A46">
      <w:pPr>
        <w:pStyle w:val="1"/>
        <w:ind w:left="1644"/>
      </w:pPr>
      <w:r>
        <w:t>Крапиву, лебеду и щавель ели.</w:t>
      </w:r>
    </w:p>
    <w:p w14:paraId="59A9D1B5" w14:textId="77777777" w:rsidR="008F0A46" w:rsidRDefault="008F0A46" w:rsidP="008F0A46">
      <w:pPr>
        <w:pStyle w:val="1"/>
        <w:ind w:left="1644"/>
      </w:pPr>
      <w:r>
        <w:t>С боями все же вышли до своих</w:t>
      </w:r>
    </w:p>
    <w:p w14:paraId="62DEF594" w14:textId="77777777" w:rsidR="008F0A46" w:rsidRDefault="008F0A46" w:rsidP="008F0A46">
      <w:pPr>
        <w:pStyle w:val="1"/>
        <w:ind w:left="1644"/>
      </w:pPr>
      <w:r>
        <w:t>Десятка три, но выжили хотя бы.</w:t>
      </w:r>
    </w:p>
    <w:p w14:paraId="1E800D07" w14:textId="77777777" w:rsidR="008F0A46" w:rsidRDefault="008F0A46" w:rsidP="008F0A46">
      <w:pPr>
        <w:pStyle w:val="1"/>
        <w:ind w:left="1644"/>
      </w:pPr>
      <w:r>
        <w:t>Вот нас – еще с солдатиком – двоих</w:t>
      </w:r>
    </w:p>
    <w:p w14:paraId="31808C5A" w14:textId="77777777" w:rsidR="008F0A46" w:rsidRDefault="008F0A46" w:rsidP="008F0A46">
      <w:pPr>
        <w:pStyle w:val="1"/>
        <w:ind w:left="1644"/>
      </w:pPr>
      <w:r>
        <w:t>Послали в лазарет как самых слабых.</w:t>
      </w:r>
    </w:p>
    <w:p w14:paraId="2B952520" w14:textId="77777777" w:rsidR="008F0A46" w:rsidRDefault="008F0A46" w:rsidP="008F0A46">
      <w:pPr>
        <w:pStyle w:val="1"/>
        <w:ind w:left="1531"/>
      </w:pPr>
      <w:r>
        <w:t xml:space="preserve">И там был врач – </w:t>
      </w:r>
      <w:proofErr w:type="spellStart"/>
      <w:r>
        <w:t>вражина</w:t>
      </w:r>
      <w:proofErr w:type="spellEnd"/>
      <w:r>
        <w:t xml:space="preserve"> из </w:t>
      </w:r>
      <w:proofErr w:type="spellStart"/>
      <w:r>
        <w:t>вражин</w:t>
      </w:r>
      <w:proofErr w:type="spellEnd"/>
      <w:r>
        <w:t>,</w:t>
      </w:r>
    </w:p>
    <w:p w14:paraId="13BDFA98" w14:textId="77777777" w:rsidR="008F0A46" w:rsidRDefault="008F0A46" w:rsidP="008F0A46">
      <w:pPr>
        <w:pStyle w:val="1"/>
        <w:ind w:left="1531"/>
      </w:pPr>
      <w:r>
        <w:t>Как этот гад затерся среди наших?</w:t>
      </w:r>
    </w:p>
    <w:p w14:paraId="7A435502" w14:textId="77777777" w:rsidR="008F0A46" w:rsidRDefault="008F0A46" w:rsidP="008F0A46">
      <w:pPr>
        <w:pStyle w:val="1"/>
        <w:ind w:left="1531"/>
      </w:pPr>
      <w:r>
        <w:t>Я от недоеданья был чуть жив,</w:t>
      </w:r>
    </w:p>
    <w:p w14:paraId="04212BFC" w14:textId="77777777" w:rsidR="008F0A46" w:rsidRDefault="008F0A46" w:rsidP="008F0A46">
      <w:pPr>
        <w:pStyle w:val="1"/>
        <w:ind w:left="1531"/>
      </w:pPr>
      <w:r>
        <w:t>А он давал нам в час по ложке каши.</w:t>
      </w:r>
    </w:p>
    <w:p w14:paraId="07A11893" w14:textId="77777777" w:rsidR="008F0A46" w:rsidRDefault="008F0A46" w:rsidP="008F0A46">
      <w:pPr>
        <w:pStyle w:val="1"/>
        <w:ind w:left="1531"/>
      </w:pPr>
    </w:p>
    <w:p w14:paraId="4A387174" w14:textId="77777777" w:rsidR="008F0A46" w:rsidRDefault="008F0A46" w:rsidP="008F0A46">
      <w:pPr>
        <w:pStyle w:val="1"/>
        <w:ind w:left="1531"/>
      </w:pPr>
      <w:r>
        <w:t>А те, кто вышел с нами из котла,</w:t>
      </w:r>
    </w:p>
    <w:p w14:paraId="726555DD" w14:textId="77777777" w:rsidR="008F0A46" w:rsidRDefault="008F0A46" w:rsidP="008F0A46">
      <w:pPr>
        <w:pStyle w:val="1"/>
        <w:ind w:left="1531"/>
      </w:pPr>
      <w:r>
        <w:t>Едали хлеба вволю, и по самый</w:t>
      </w:r>
    </w:p>
    <w:p w14:paraId="349C009D" w14:textId="77777777" w:rsidR="008F0A46" w:rsidRDefault="008F0A46" w:rsidP="008F0A46">
      <w:pPr>
        <w:pStyle w:val="1"/>
        <w:ind w:left="1531"/>
      </w:pPr>
      <w:r>
        <w:t>Край миски каша жирная текла,</w:t>
      </w:r>
    </w:p>
    <w:p w14:paraId="5FD04E4A" w14:textId="77777777" w:rsidR="008F0A46" w:rsidRDefault="008F0A46" w:rsidP="008F0A46">
      <w:pPr>
        <w:pStyle w:val="1"/>
        <w:ind w:left="1531"/>
      </w:pPr>
      <w:r>
        <w:t>Да к ней законные наркомовские граммы!</w:t>
      </w:r>
    </w:p>
    <w:p w14:paraId="5558631E" w14:textId="77777777" w:rsidR="008F0A46" w:rsidRDefault="008F0A46" w:rsidP="008F0A46">
      <w:pPr>
        <w:pStyle w:val="1"/>
        <w:ind w:left="1531"/>
      </w:pPr>
    </w:p>
    <w:p w14:paraId="3ADF67DD" w14:textId="77777777" w:rsidR="008F0A46" w:rsidRDefault="008F0A46" w:rsidP="008F0A46">
      <w:pPr>
        <w:pStyle w:val="1"/>
        <w:ind w:left="1531"/>
      </w:pPr>
      <w:r>
        <w:t>Я спрятал нож, чтоб доктора кончать,</w:t>
      </w:r>
    </w:p>
    <w:p w14:paraId="27A06DB1" w14:textId="77777777" w:rsidR="008F0A46" w:rsidRDefault="008F0A46" w:rsidP="008F0A46">
      <w:pPr>
        <w:pStyle w:val="1"/>
        <w:ind w:left="1531"/>
      </w:pPr>
      <w:r>
        <w:t xml:space="preserve">И думал: только бы в руках достало силы, </w:t>
      </w:r>
    </w:p>
    <w:p w14:paraId="509CE210" w14:textId="77777777" w:rsidR="008F0A46" w:rsidRDefault="008F0A46" w:rsidP="008F0A46">
      <w:pPr>
        <w:pStyle w:val="1"/>
        <w:ind w:left="1531"/>
      </w:pPr>
      <w:r>
        <w:t xml:space="preserve">Чтоб ночью у </w:t>
      </w:r>
      <w:proofErr w:type="spellStart"/>
      <w:r>
        <w:t>иудова</w:t>
      </w:r>
      <w:proofErr w:type="spellEnd"/>
      <w:r>
        <w:t xml:space="preserve"> врача</w:t>
      </w:r>
    </w:p>
    <w:p w14:paraId="2D995395" w14:textId="77777777" w:rsidR="008F0A46" w:rsidRDefault="008F0A46" w:rsidP="008F0A46">
      <w:pPr>
        <w:pStyle w:val="1"/>
        <w:ind w:left="1531"/>
      </w:pPr>
      <w:r>
        <w:t>На тонкой птичьей шее взрезать жилы.</w:t>
      </w:r>
    </w:p>
    <w:p w14:paraId="6E2857D0" w14:textId="77777777" w:rsidR="008F0A46" w:rsidRDefault="008F0A46" w:rsidP="008F0A46">
      <w:pPr>
        <w:pStyle w:val="1"/>
        <w:ind w:left="1531"/>
      </w:pPr>
    </w:p>
    <w:p w14:paraId="1CBDBADB" w14:textId="77777777" w:rsidR="008F0A46" w:rsidRDefault="008F0A46" w:rsidP="008F0A46">
      <w:pPr>
        <w:pStyle w:val="1"/>
        <w:ind w:left="1531"/>
      </w:pPr>
      <w:r>
        <w:t>За то, что держит в черном теле нас,</w:t>
      </w:r>
    </w:p>
    <w:p w14:paraId="35B61370" w14:textId="77777777" w:rsidR="008F0A46" w:rsidRDefault="008F0A46" w:rsidP="008F0A46">
      <w:pPr>
        <w:pStyle w:val="1"/>
        <w:ind w:left="1531"/>
      </w:pPr>
      <w:r>
        <w:t>За то, что хлеба не дает и каши.</w:t>
      </w:r>
    </w:p>
    <w:p w14:paraId="25148C27" w14:textId="77777777" w:rsidR="008F0A46" w:rsidRDefault="008F0A46" w:rsidP="008F0A46">
      <w:pPr>
        <w:pStyle w:val="1"/>
        <w:ind w:left="1531"/>
      </w:pPr>
      <w:r>
        <w:t>И я убил бы… но в вечерний час</w:t>
      </w:r>
    </w:p>
    <w:p w14:paraId="20516D31" w14:textId="77777777" w:rsidR="008F0A46" w:rsidRDefault="008F0A46" w:rsidP="008F0A46">
      <w:pPr>
        <w:pStyle w:val="1"/>
        <w:ind w:left="1531"/>
      </w:pPr>
      <w:r>
        <w:t xml:space="preserve">Вдруг стали привозить </w:t>
      </w:r>
      <w:proofErr w:type="spellStart"/>
      <w:r>
        <w:t>солдатов</w:t>
      </w:r>
      <w:proofErr w:type="spellEnd"/>
      <w:r>
        <w:t xml:space="preserve"> наших –</w:t>
      </w:r>
    </w:p>
    <w:p w14:paraId="6ED6AD0A" w14:textId="77777777" w:rsidR="008F0A46" w:rsidRDefault="008F0A46" w:rsidP="008F0A46">
      <w:pPr>
        <w:pStyle w:val="1"/>
        <w:ind w:left="1531"/>
      </w:pPr>
    </w:p>
    <w:p w14:paraId="3CB95A56" w14:textId="77777777" w:rsidR="008F0A46" w:rsidRDefault="008F0A46" w:rsidP="008F0A46">
      <w:pPr>
        <w:pStyle w:val="1"/>
        <w:ind w:left="1531"/>
      </w:pPr>
      <w:r>
        <w:t>Тех, что наелись, – скрюченных в дугу,</w:t>
      </w:r>
    </w:p>
    <w:p w14:paraId="2DCB58E7" w14:textId="77777777" w:rsidR="008F0A46" w:rsidRDefault="008F0A46" w:rsidP="008F0A46">
      <w:pPr>
        <w:pStyle w:val="1"/>
        <w:ind w:left="1531"/>
      </w:pPr>
      <w:r>
        <w:t>Блюющих, в голос стонущих, смердящих,</w:t>
      </w:r>
    </w:p>
    <w:p w14:paraId="6D1E7094" w14:textId="77777777" w:rsidR="008F0A46" w:rsidRDefault="008F0A46" w:rsidP="008F0A46">
      <w:pPr>
        <w:pStyle w:val="1"/>
        <w:ind w:left="1531"/>
      </w:pPr>
      <w:r>
        <w:t>И что в бою не удалось врагу,</w:t>
      </w:r>
    </w:p>
    <w:p w14:paraId="43D1D5BA" w14:textId="77777777" w:rsidR="008F0A46" w:rsidRDefault="008F0A46" w:rsidP="008F0A46">
      <w:pPr>
        <w:pStyle w:val="1"/>
        <w:ind w:left="1531"/>
      </w:pPr>
      <w:r>
        <w:t>То сделали тарелки с этой кашей.</w:t>
      </w:r>
    </w:p>
    <w:p w14:paraId="64011311" w14:textId="77777777" w:rsidR="008F0A46" w:rsidRDefault="008F0A46" w:rsidP="008F0A46">
      <w:pPr>
        <w:pStyle w:val="1"/>
        <w:ind w:left="1531"/>
      </w:pPr>
    </w:p>
    <w:p w14:paraId="18454C7E" w14:textId="77777777" w:rsidR="008F0A46" w:rsidRDefault="008F0A46" w:rsidP="008F0A46">
      <w:pPr>
        <w:pStyle w:val="1"/>
        <w:ind w:left="1531"/>
      </w:pPr>
      <w:r>
        <w:t>Никто-никто не выжил, кроме нас</w:t>
      </w:r>
    </w:p>
    <w:p w14:paraId="35944508" w14:textId="77777777" w:rsidR="008F0A46" w:rsidRDefault="008F0A46" w:rsidP="008F0A46">
      <w:pPr>
        <w:pStyle w:val="1"/>
        <w:ind w:left="1531"/>
      </w:pPr>
      <w:r>
        <w:t>Двоих – у всех заворотило брюхи.</w:t>
      </w:r>
    </w:p>
    <w:p w14:paraId="142913C8" w14:textId="77777777" w:rsidR="008F0A46" w:rsidRDefault="008F0A46" w:rsidP="008F0A46">
      <w:pPr>
        <w:pStyle w:val="1"/>
        <w:ind w:left="1531"/>
      </w:pPr>
      <w:r>
        <w:t>А доктор знал и нас обоих спас,</w:t>
      </w:r>
    </w:p>
    <w:p w14:paraId="06E8AB43" w14:textId="77777777" w:rsidR="008F0A46" w:rsidRDefault="008F0A46" w:rsidP="008F0A46">
      <w:pPr>
        <w:pStyle w:val="1"/>
        <w:ind w:left="1531"/>
      </w:pPr>
      <w:r>
        <w:lastRenderedPageBreak/>
        <w:t xml:space="preserve">Не дав наесться сразу с </w:t>
      </w:r>
      <w:proofErr w:type="gramStart"/>
      <w:r>
        <w:t>голодухи»…</w:t>
      </w:r>
      <w:proofErr w:type="gramEnd"/>
    </w:p>
    <w:p w14:paraId="26FEE762" w14:textId="77777777" w:rsidR="008F0A46" w:rsidRDefault="008F0A46" w:rsidP="008F0A46">
      <w:pPr>
        <w:pStyle w:val="1"/>
        <w:ind w:left="1531"/>
      </w:pPr>
    </w:p>
    <w:p w14:paraId="1BFF5D5D" w14:textId="77777777" w:rsidR="008F0A46" w:rsidRDefault="008F0A46" w:rsidP="008F0A46">
      <w:pPr>
        <w:pStyle w:val="1"/>
        <w:ind w:left="1531"/>
      </w:pPr>
      <w:r>
        <w:t xml:space="preserve">Мой дед </w:t>
      </w:r>
      <w:proofErr w:type="gramStart"/>
      <w:r>
        <w:t>Василий  (</w:t>
      </w:r>
      <w:proofErr w:type="gramEnd"/>
      <w:r>
        <w:t>царствие ему</w:t>
      </w:r>
    </w:p>
    <w:p w14:paraId="2EAD8C8E" w14:textId="77777777" w:rsidR="008F0A46" w:rsidRDefault="008F0A46" w:rsidP="008F0A46">
      <w:pPr>
        <w:pStyle w:val="1"/>
        <w:ind w:left="1531"/>
      </w:pPr>
      <w:r>
        <w:t>Небесное) отдал стране что мог.</w:t>
      </w:r>
    </w:p>
    <w:p w14:paraId="52F60045" w14:textId="77777777" w:rsidR="008F0A46" w:rsidRDefault="008F0A46" w:rsidP="008F0A46">
      <w:pPr>
        <w:pStyle w:val="1"/>
        <w:ind w:left="1531"/>
      </w:pPr>
      <w:r>
        <w:t>Была война. Чтоб выиграть войну,</w:t>
      </w:r>
    </w:p>
    <w:p w14:paraId="42754B5B" w14:textId="77777777" w:rsidR="008F0A46" w:rsidRDefault="008F0A46" w:rsidP="008F0A46">
      <w:pPr>
        <w:pStyle w:val="1"/>
        <w:ind w:left="1531"/>
      </w:pPr>
      <w:r>
        <w:t>Стране недоставало рук и ног.</w:t>
      </w:r>
    </w:p>
    <w:p w14:paraId="28D8B84E" w14:textId="77777777" w:rsidR="008F0A46" w:rsidRDefault="008F0A46" w:rsidP="008F0A46">
      <w:pPr>
        <w:pStyle w:val="1"/>
      </w:pPr>
    </w:p>
    <w:p w14:paraId="0325B0B5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87"/>
    <w:rsid w:val="006C27CD"/>
    <w:rsid w:val="008F0A46"/>
    <w:rsid w:val="00F8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8A7A7-2243-492A-BEB9-9FF57BE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F0A4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F0A4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8F0A46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F0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F0A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2020-07-19T07:35:00Z</dcterms:created>
  <dcterms:modified xsi:type="dcterms:W3CDTF">2020-07-19T07:35:00Z</dcterms:modified>
</cp:coreProperties>
</file>